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C7" w:rsidRDefault="00FD2FC7" w:rsidP="000A6A82">
      <w:pPr>
        <w:spacing w:beforeLines="50" w:afterLines="50" w:line="560" w:lineRule="exact"/>
        <w:jc w:val="left"/>
        <w:rPr>
          <w:rFonts w:ascii="仿宋_GB2312" w:eastAsia="仿宋_GB2312"/>
          <w:sz w:val="32"/>
          <w:szCs w:val="32"/>
        </w:rPr>
      </w:pPr>
      <w:r w:rsidRPr="00FD2FC7">
        <w:rPr>
          <w:rFonts w:ascii="仿宋_GB2312" w:eastAsia="仿宋_GB2312" w:hint="eastAsia"/>
          <w:sz w:val="32"/>
          <w:szCs w:val="32"/>
        </w:rPr>
        <w:t>附件</w:t>
      </w:r>
      <w:r w:rsidR="00B86825">
        <w:rPr>
          <w:rFonts w:ascii="仿宋_GB2312" w:eastAsia="仿宋_GB2312" w:hint="eastAsia"/>
          <w:sz w:val="32"/>
          <w:szCs w:val="32"/>
        </w:rPr>
        <w:t>4</w:t>
      </w:r>
      <w:r w:rsidRPr="00FD2FC7">
        <w:rPr>
          <w:rFonts w:ascii="仿宋_GB2312" w:eastAsia="仿宋_GB2312" w:hint="eastAsia"/>
          <w:sz w:val="32"/>
          <w:szCs w:val="32"/>
        </w:rPr>
        <w:t>：</w:t>
      </w:r>
    </w:p>
    <w:p w:rsidR="00341321" w:rsidRDefault="00976BA6" w:rsidP="000A6A82"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76BA6">
        <w:rPr>
          <w:rFonts w:ascii="方正小标宋简体" w:eastAsia="方正小标宋简体" w:hint="eastAsia"/>
          <w:sz w:val="44"/>
          <w:szCs w:val="44"/>
        </w:rPr>
        <w:t>“</w:t>
      </w:r>
      <w:r w:rsidR="0044090D">
        <w:rPr>
          <w:rFonts w:ascii="方正小标宋简体" w:eastAsia="方正小标宋简体" w:hint="eastAsia"/>
          <w:sz w:val="44"/>
          <w:szCs w:val="44"/>
        </w:rPr>
        <w:t>青春筑梦 共书华章</w:t>
      </w:r>
      <w:r w:rsidRPr="00976BA6">
        <w:rPr>
          <w:rFonts w:ascii="方正小标宋简体" w:eastAsia="方正小标宋简体" w:hint="eastAsia"/>
          <w:sz w:val="44"/>
          <w:szCs w:val="44"/>
        </w:rPr>
        <w:t>”</w:t>
      </w:r>
    </w:p>
    <w:p w:rsidR="00222017" w:rsidRDefault="0044090D" w:rsidP="000A6A82"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毕业生感言征集及美文展播</w:t>
      </w:r>
      <w:r w:rsidR="002644F4" w:rsidRPr="00222017">
        <w:rPr>
          <w:rFonts w:ascii="方正小标宋简体" w:eastAsia="方正小标宋简体" w:hint="eastAsia"/>
          <w:sz w:val="44"/>
          <w:szCs w:val="44"/>
        </w:rPr>
        <w:t>活动方案</w:t>
      </w:r>
    </w:p>
    <w:p w:rsidR="00341321" w:rsidRDefault="00341321" w:rsidP="000A6A82">
      <w:pPr>
        <w:spacing w:beforeLines="50" w:afterLines="50" w:line="560" w:lineRule="exact"/>
        <w:rPr>
          <w:rFonts w:ascii="方正小标宋简体" w:eastAsia="方正小标宋简体"/>
          <w:sz w:val="44"/>
          <w:szCs w:val="44"/>
        </w:rPr>
      </w:pPr>
    </w:p>
    <w:p w:rsidR="002644F4" w:rsidRPr="00FD2FC7" w:rsidRDefault="00222017" w:rsidP="00CA3A72">
      <w:pPr>
        <w:spacing w:line="6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一、活动主题</w:t>
      </w:r>
    </w:p>
    <w:p w:rsidR="00CA3A72" w:rsidRDefault="0044090D" w:rsidP="00CA3A72">
      <w:pPr>
        <w:spacing w:line="660" w:lineRule="exact"/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color w:val="000000" w:themeColor="text1"/>
          <w:sz w:val="32"/>
          <w:szCs w:val="32"/>
        </w:rPr>
        <w:t>“青春筑梦 共书华章</w:t>
      </w:r>
      <w:r w:rsidR="00976BA6" w:rsidRPr="00FD2FC7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</w:p>
    <w:p w:rsidR="002644F4" w:rsidRPr="00CA3A72" w:rsidRDefault="002644F4" w:rsidP="00CA3A72">
      <w:pPr>
        <w:spacing w:line="660" w:lineRule="exact"/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 w:rsidR="00222017" w:rsidRPr="00FD2FC7">
        <w:rPr>
          <w:rFonts w:ascii="仿宋_GB2312" w:eastAsia="仿宋_GB2312" w:hint="eastAsia"/>
          <w:b/>
          <w:color w:val="000000" w:themeColor="text1"/>
          <w:sz w:val="32"/>
          <w:szCs w:val="32"/>
        </w:rPr>
        <w:t>活动时间</w:t>
      </w:r>
    </w:p>
    <w:p w:rsidR="0075609C" w:rsidRPr="00FD2FC7" w:rsidRDefault="002644F4" w:rsidP="00CA3A72">
      <w:pPr>
        <w:spacing w:line="660" w:lineRule="exact"/>
        <w:ind w:firstLineChars="250" w:firstLine="800"/>
        <w:rPr>
          <w:rFonts w:ascii="仿宋_GB2312" w:eastAsia="仿宋_GB2312"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color w:val="000000" w:themeColor="text1"/>
          <w:sz w:val="32"/>
          <w:szCs w:val="32"/>
        </w:rPr>
        <w:t>2017年5月</w:t>
      </w:r>
      <w:r w:rsidR="0044090D" w:rsidRPr="00FD2FC7"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 w:rsidRPr="00FD2FC7">
        <w:rPr>
          <w:rFonts w:ascii="仿宋_GB2312" w:eastAsia="仿宋_GB2312" w:hint="eastAsia"/>
          <w:color w:val="000000" w:themeColor="text1"/>
          <w:sz w:val="32"/>
          <w:szCs w:val="32"/>
        </w:rPr>
        <w:t>日—</w:t>
      </w:r>
      <w:r w:rsidR="00391F42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Pr="00FD2FC7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391F42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FD2FC7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75609C" w:rsidRPr="00FD2FC7" w:rsidRDefault="0075609C" w:rsidP="00CA3A72">
      <w:pPr>
        <w:spacing w:line="6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b/>
          <w:color w:val="000000" w:themeColor="text1"/>
          <w:sz w:val="32"/>
          <w:szCs w:val="32"/>
        </w:rPr>
        <w:t>三、活动对象</w:t>
      </w:r>
    </w:p>
    <w:p w:rsidR="0075609C" w:rsidRPr="00FD2FC7" w:rsidRDefault="0075609C" w:rsidP="00CA3A72">
      <w:pPr>
        <w:spacing w:line="6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color w:val="000000" w:themeColor="text1"/>
          <w:sz w:val="32"/>
          <w:szCs w:val="32"/>
        </w:rPr>
        <w:t>湘潭大学全体师生及校友</w:t>
      </w:r>
    </w:p>
    <w:p w:rsidR="002644F4" w:rsidRPr="00FD2FC7" w:rsidRDefault="0075609C" w:rsidP="00CA3A72">
      <w:pPr>
        <w:spacing w:line="6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b/>
          <w:color w:val="000000" w:themeColor="text1"/>
          <w:sz w:val="32"/>
          <w:szCs w:val="32"/>
        </w:rPr>
        <w:t>四</w:t>
      </w:r>
      <w:r w:rsidR="00683B25" w:rsidRPr="00FD2FC7">
        <w:rPr>
          <w:rFonts w:ascii="仿宋_GB2312" w:eastAsia="仿宋_GB2312" w:hint="eastAsia"/>
          <w:b/>
          <w:color w:val="000000" w:themeColor="text1"/>
          <w:sz w:val="32"/>
          <w:szCs w:val="32"/>
        </w:rPr>
        <w:t>、感言征集</w:t>
      </w:r>
      <w:r w:rsidR="0044090D" w:rsidRPr="00FD2FC7">
        <w:rPr>
          <w:rFonts w:ascii="仿宋_GB2312" w:eastAsia="仿宋_GB2312" w:hint="eastAsia"/>
          <w:b/>
          <w:color w:val="000000" w:themeColor="text1"/>
          <w:sz w:val="32"/>
          <w:szCs w:val="32"/>
        </w:rPr>
        <w:t>要求</w:t>
      </w:r>
    </w:p>
    <w:p w:rsidR="0044090D" w:rsidRPr="00FD2FC7" w:rsidRDefault="0044090D" w:rsidP="000A6A82">
      <w:pPr>
        <w:spacing w:line="640" w:lineRule="exact"/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FD2FC7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文体不限，围绕“毕业”主题任选散文、诗歌、小说等，字数在900——1200为最佳。来稿</w:t>
      </w:r>
      <w:r w:rsidR="00CA3A7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请</w:t>
      </w:r>
      <w:r w:rsidRPr="00FD2FC7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注明年级、院系、专业、姓名和联系方式，</w:t>
      </w:r>
      <w:r w:rsidR="00391F42" w:rsidRPr="00391F42">
        <w:rPr>
          <w:rFonts w:ascii="仿宋_GB2312" w:eastAsia="仿宋_GB2312" w:hAnsi="仿宋" w:cs="仿宋" w:hint="eastAsia"/>
          <w:kern w:val="0"/>
          <w:sz w:val="32"/>
          <w:szCs w:val="32"/>
        </w:rPr>
        <w:t>并于6月1日前发送至</w:t>
      </w:r>
      <w:r w:rsidR="000A6A82">
        <w:rPr>
          <w:rFonts w:ascii="仿宋_GB2312" w:eastAsia="仿宋_GB2312" w:hAnsi="仿宋" w:cs="仿宋" w:hint="eastAsia"/>
          <w:kern w:val="0"/>
          <w:sz w:val="32"/>
          <w:szCs w:val="32"/>
        </w:rPr>
        <w:t>湘潭大学微信公众号</w:t>
      </w:r>
      <w:r w:rsidR="00391F42" w:rsidRPr="00391F42">
        <w:rPr>
          <w:rFonts w:ascii="仿宋_GB2312" w:eastAsia="仿宋_GB2312" w:hAnsi="仿宋" w:cs="仿宋" w:hint="eastAsia"/>
          <w:kern w:val="0"/>
          <w:sz w:val="32"/>
          <w:szCs w:val="32"/>
        </w:rPr>
        <w:t>邮箱1527455493@qq.com</w:t>
      </w:r>
      <w:r w:rsidR="00391F42">
        <w:rPr>
          <w:rFonts w:hint="eastAsia"/>
        </w:rPr>
        <w:t>。</w:t>
      </w:r>
    </w:p>
    <w:p w:rsidR="00D92D99" w:rsidRPr="00FD2FC7" w:rsidRDefault="0075609C" w:rsidP="001C0AE6">
      <w:pPr>
        <w:spacing w:line="640" w:lineRule="exact"/>
        <w:ind w:firstLine="42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b/>
          <w:color w:val="000000" w:themeColor="text1"/>
          <w:sz w:val="32"/>
          <w:szCs w:val="32"/>
        </w:rPr>
        <w:t>五、</w:t>
      </w:r>
      <w:r w:rsidR="00683B25" w:rsidRPr="00FD2FC7">
        <w:rPr>
          <w:rFonts w:ascii="仿宋_GB2312" w:eastAsia="仿宋_GB2312" w:hint="eastAsia"/>
          <w:b/>
          <w:color w:val="000000" w:themeColor="text1"/>
          <w:sz w:val="32"/>
          <w:szCs w:val="32"/>
        </w:rPr>
        <w:t>美文展播及奖励</w:t>
      </w:r>
    </w:p>
    <w:p w:rsidR="00683B25" w:rsidRPr="00FD2FC7" w:rsidRDefault="00683B25" w:rsidP="00FD2FC7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color w:val="000000" w:themeColor="text1"/>
          <w:sz w:val="32"/>
          <w:szCs w:val="32"/>
        </w:rPr>
        <w:t>1.来稿美文片段将</w:t>
      </w:r>
      <w:r w:rsidR="000A6A82">
        <w:rPr>
          <w:rFonts w:ascii="仿宋_GB2312" w:eastAsia="仿宋_GB2312" w:hint="eastAsia"/>
          <w:color w:val="000000" w:themeColor="text1"/>
          <w:sz w:val="32"/>
          <w:szCs w:val="32"/>
        </w:rPr>
        <w:t>以音频和图文</w:t>
      </w:r>
      <w:r w:rsidRPr="00FD2FC7">
        <w:rPr>
          <w:rFonts w:ascii="仿宋_GB2312" w:eastAsia="仿宋_GB2312" w:hint="eastAsia"/>
          <w:color w:val="000000" w:themeColor="text1"/>
          <w:sz w:val="32"/>
          <w:szCs w:val="32"/>
        </w:rPr>
        <w:t>形式于湘潭大学微信公众号、三翼校园网等平台进行线上推送。</w:t>
      </w:r>
    </w:p>
    <w:p w:rsidR="00341321" w:rsidRPr="00FD2FC7" w:rsidRDefault="00683B25" w:rsidP="000A6A82">
      <w:pPr>
        <w:spacing w:line="6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D2FC7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</w:t>
      </w:r>
      <w:r w:rsidR="0016120D" w:rsidRPr="00FD2FC7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.</w:t>
      </w:r>
      <w:r w:rsidR="00391F42" w:rsidRPr="00391F4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="00391F42" w:rsidRPr="00FD2FC7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所有稿件一经采用，</w:t>
      </w:r>
      <w:r w:rsidR="00391F42" w:rsidRPr="00391F4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稿酬从优，欢迎广大师生来稿</w:t>
      </w:r>
      <w:r w:rsidR="00391F42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391F42" w:rsidRPr="00FD2FC7" w:rsidRDefault="001C0AE6" w:rsidP="00391F42">
      <w:pPr>
        <w:wordWrap w:val="0"/>
        <w:spacing w:line="56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 w:rsidRPr="00FD2FC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D33176" w:rsidRPr="00FD2FC7" w:rsidRDefault="00D33176" w:rsidP="001C0AE6">
      <w:pPr>
        <w:spacing w:line="560" w:lineRule="exact"/>
        <w:ind w:right="200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sectPr w:rsidR="00D33176" w:rsidRPr="00FD2FC7" w:rsidSect="003A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7E" w:rsidRDefault="007B5F7E" w:rsidP="00222017">
      <w:r>
        <w:separator/>
      </w:r>
    </w:p>
  </w:endnote>
  <w:endnote w:type="continuationSeparator" w:id="0">
    <w:p w:rsidR="007B5F7E" w:rsidRDefault="007B5F7E" w:rsidP="0022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7E" w:rsidRDefault="007B5F7E" w:rsidP="00222017">
      <w:r>
        <w:separator/>
      </w:r>
    </w:p>
  </w:footnote>
  <w:footnote w:type="continuationSeparator" w:id="0">
    <w:p w:rsidR="007B5F7E" w:rsidRDefault="007B5F7E" w:rsidP="00222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33AE"/>
    <w:multiLevelType w:val="hybridMultilevel"/>
    <w:tmpl w:val="7EA4F33A"/>
    <w:lvl w:ilvl="0" w:tplc="9FBA198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4F4"/>
    <w:rsid w:val="00067AD8"/>
    <w:rsid w:val="000A6A82"/>
    <w:rsid w:val="0016120D"/>
    <w:rsid w:val="001648C4"/>
    <w:rsid w:val="001B77FE"/>
    <w:rsid w:val="001C0AE6"/>
    <w:rsid w:val="00222017"/>
    <w:rsid w:val="00241179"/>
    <w:rsid w:val="002644F4"/>
    <w:rsid w:val="00297E86"/>
    <w:rsid w:val="00341321"/>
    <w:rsid w:val="00391F42"/>
    <w:rsid w:val="003A1D8A"/>
    <w:rsid w:val="003B6BA4"/>
    <w:rsid w:val="0044090D"/>
    <w:rsid w:val="004738C9"/>
    <w:rsid w:val="00477D93"/>
    <w:rsid w:val="00524D1E"/>
    <w:rsid w:val="0053472D"/>
    <w:rsid w:val="005724C5"/>
    <w:rsid w:val="00683B25"/>
    <w:rsid w:val="00716FCE"/>
    <w:rsid w:val="0075609C"/>
    <w:rsid w:val="007B0D0C"/>
    <w:rsid w:val="007B5F7E"/>
    <w:rsid w:val="0086468B"/>
    <w:rsid w:val="008847B0"/>
    <w:rsid w:val="008E17D2"/>
    <w:rsid w:val="0094638C"/>
    <w:rsid w:val="00976BA6"/>
    <w:rsid w:val="00A05732"/>
    <w:rsid w:val="00A61750"/>
    <w:rsid w:val="00AA1661"/>
    <w:rsid w:val="00AE6023"/>
    <w:rsid w:val="00B25BF7"/>
    <w:rsid w:val="00B70574"/>
    <w:rsid w:val="00B86825"/>
    <w:rsid w:val="00CA3A72"/>
    <w:rsid w:val="00CA6278"/>
    <w:rsid w:val="00CA6647"/>
    <w:rsid w:val="00CE0A5C"/>
    <w:rsid w:val="00D33176"/>
    <w:rsid w:val="00D400F2"/>
    <w:rsid w:val="00D92D99"/>
    <w:rsid w:val="00E200E4"/>
    <w:rsid w:val="00FB50E0"/>
    <w:rsid w:val="00FD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17"/>
    <w:rPr>
      <w:sz w:val="18"/>
      <w:szCs w:val="18"/>
    </w:rPr>
  </w:style>
  <w:style w:type="paragraph" w:styleId="a5">
    <w:name w:val="List Paragraph"/>
    <w:basedOn w:val="a"/>
    <w:uiPriority w:val="34"/>
    <w:qFormat/>
    <w:rsid w:val="00976BA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40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17"/>
    <w:rPr>
      <w:sz w:val="18"/>
      <w:szCs w:val="18"/>
    </w:rPr>
  </w:style>
  <w:style w:type="paragraph" w:styleId="a5">
    <w:name w:val="List Paragraph"/>
    <w:basedOn w:val="a"/>
    <w:uiPriority w:val="34"/>
    <w:qFormat/>
    <w:rsid w:val="00976BA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40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E288-3ADD-416B-9221-8676BBA9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dcterms:created xsi:type="dcterms:W3CDTF">2017-05-11T06:28:00Z</dcterms:created>
  <dcterms:modified xsi:type="dcterms:W3CDTF">2017-05-11T10:17:00Z</dcterms:modified>
</cp:coreProperties>
</file>